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60585D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60585D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C42181" w:rsidRPr="00C42181">
                              <w:rPr>
                                <w:b/>
                              </w:rPr>
                              <w:t>História.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C42181" w:rsidRPr="00C42181">
                        <w:rPr>
                          <w:b/>
                        </w:rPr>
                        <w:t>História.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CE1E18" w:rsidRDefault="007C665F" w:rsidP="007C665F">
      <w:pPr>
        <w:rPr>
          <w:noProof/>
          <w:lang w:eastAsia="pt-BR"/>
        </w:rPr>
      </w:pPr>
      <w:r>
        <w:t xml:space="preserve">                           </w:t>
      </w:r>
      <w:r w:rsidR="0060585D">
        <w:t xml:space="preserve">                              </w:t>
      </w:r>
      <w:r w:rsidR="00CE1E18">
        <w:t xml:space="preserve">   </w:t>
      </w:r>
      <w:r w:rsidR="00CE1E18">
        <w:rPr>
          <w:noProof/>
          <w:lang w:eastAsia="pt-BR"/>
        </w:rPr>
        <w:t xml:space="preserve">              </w:t>
      </w:r>
    </w:p>
    <w:p w:rsidR="0060585D" w:rsidRDefault="00CE1E18" w:rsidP="007C665F"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5746A672" wp14:editId="4C6C3815">
            <wp:extent cx="6024283" cy="7465498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h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22054" r="9175" b="20791"/>
                    <a:stretch/>
                  </pic:blipFill>
                  <pic:spPr bwMode="auto">
                    <a:xfrm>
                      <a:off x="0" y="0"/>
                      <a:ext cx="6041559" cy="748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3B4CAD59" wp14:editId="07A31264">
            <wp:extent cx="6524367" cy="464614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h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 t="21345" r="9844" b="43782"/>
                    <a:stretch/>
                  </pic:blipFill>
                  <pic:spPr bwMode="auto">
                    <a:xfrm>
                      <a:off x="0" y="0"/>
                      <a:ext cx="6532137" cy="465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</w:p>
    <w:p w:rsidR="00CE1E18" w:rsidRDefault="00CE1E18" w:rsidP="007C665F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</w:t>
      </w:r>
      <w:r w:rsidRPr="0068594E">
        <w:rPr>
          <w:rFonts w:ascii="Agency FB" w:hAnsi="Agency FB"/>
          <w:noProof/>
          <w:sz w:val="28"/>
          <w:szCs w:val="28"/>
          <w:lang w:eastAsia="pt-BR"/>
        </w:rPr>
        <w:t>Beijos,tias Fernanda e Jéssika.</w:t>
      </w:r>
      <w:r>
        <w:rPr>
          <w:noProof/>
          <w:lang w:eastAsia="pt-BR"/>
        </w:rPr>
        <w:t xml:space="preserve">                                 </w:t>
      </w:r>
      <w:r>
        <w:rPr>
          <w:noProof/>
          <w:lang w:eastAsia="pt-BR"/>
        </w:rPr>
        <w:drawing>
          <wp:inline distT="0" distB="0" distL="0" distR="0" wp14:anchorId="5E5D2F11">
            <wp:extent cx="1457325" cy="1463040"/>
            <wp:effectExtent l="0" t="0" r="9525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E18" w:rsidRPr="0060585D" w:rsidRDefault="00CE1E18" w:rsidP="007C665F">
      <w:pPr>
        <w:rPr>
          <w:noProof/>
          <w:lang w:eastAsia="pt-BR"/>
        </w:rPr>
      </w:pPr>
      <w:bookmarkStart w:id="0" w:name="_GoBack"/>
      <w:bookmarkEnd w:id="0"/>
    </w:p>
    <w:sectPr w:rsidR="00CE1E18" w:rsidRPr="0060585D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79A0"/>
    <w:rsid w:val="002B2C35"/>
    <w:rsid w:val="00314274"/>
    <w:rsid w:val="00330A25"/>
    <w:rsid w:val="003522C8"/>
    <w:rsid w:val="003F23BF"/>
    <w:rsid w:val="0041753B"/>
    <w:rsid w:val="00436AD4"/>
    <w:rsid w:val="00462EA3"/>
    <w:rsid w:val="00477C27"/>
    <w:rsid w:val="004A33F9"/>
    <w:rsid w:val="00510F6F"/>
    <w:rsid w:val="00595C0B"/>
    <w:rsid w:val="005D0549"/>
    <w:rsid w:val="005F2F2C"/>
    <w:rsid w:val="0060585D"/>
    <w:rsid w:val="006366E6"/>
    <w:rsid w:val="006456FA"/>
    <w:rsid w:val="00665315"/>
    <w:rsid w:val="00671184"/>
    <w:rsid w:val="00674F14"/>
    <w:rsid w:val="0068594E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2C14"/>
    <w:rsid w:val="00BC154C"/>
    <w:rsid w:val="00C42181"/>
    <w:rsid w:val="00C55527"/>
    <w:rsid w:val="00C5781B"/>
    <w:rsid w:val="00CA7FD5"/>
    <w:rsid w:val="00CE1E18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2020-03-21T23:31:00Z</dcterms:created>
  <dcterms:modified xsi:type="dcterms:W3CDTF">2020-03-21T23:31:00Z</dcterms:modified>
</cp:coreProperties>
</file>